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COM08111900059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A47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7E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A47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9A47E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9A4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9A4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A4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7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A47ED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</w:t>
            </w:r>
            <w:r w:rsidR="00540D2A" w:rsidRPr="009A4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="00540D2A" w:rsidRPr="009A47E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="00540D2A" w:rsidRPr="009A4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A47E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614 125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«20»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A47E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A47ED" w:rsidRPr="000008D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A47ED" w:rsidTr="009A47E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A47ED" w:rsidRDefault="009A4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A47ED" w:rsidRPr="00540D2A" w:rsidRDefault="009A47ED" w:rsidP="009A47ED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A47ED" w:rsidTr="009A47ED">
        <w:tc>
          <w:tcPr>
            <w:tcW w:w="2727" w:type="dxa"/>
            <w:vAlign w:val="center"/>
            <w:hideMark/>
          </w:tcPr>
          <w:p w:rsidR="009A47ED" w:rsidRDefault="009A47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A47ED" w:rsidRDefault="009A47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A47ED" w:rsidRDefault="009A47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9A47ED" w:rsidTr="009A47ED">
        <w:tc>
          <w:tcPr>
            <w:tcW w:w="2727" w:type="dxa"/>
            <w:vAlign w:val="center"/>
            <w:hideMark/>
          </w:tcPr>
          <w:p w:rsidR="009A47ED" w:rsidRDefault="009A47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A47ED" w:rsidRDefault="009A47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A47ED" w:rsidRDefault="009A47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A47ED" w:rsidRPr="003C2761" w:rsidRDefault="009A47ED" w:rsidP="009A47E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A47E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40D2A"/>
    <w:rsid w:val="00663859"/>
    <w:rsid w:val="008316FC"/>
    <w:rsid w:val="00855AD8"/>
    <w:rsid w:val="008F5A58"/>
    <w:rsid w:val="00994EF3"/>
    <w:rsid w:val="009A47ED"/>
    <w:rsid w:val="00A23CE1"/>
    <w:rsid w:val="00A677C9"/>
    <w:rsid w:val="00BA14E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7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4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2019-11-20T09:47:00Z</dcterms:modified>
</cp:coreProperties>
</file>